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B1D64">
      <w:bookmarkStart w:id="0" w:name="_GoBack"/>
      <w:r>
        <w:drawing>
          <wp:inline distT="0" distB="0" distL="114300" distR="114300">
            <wp:extent cx="5786755" cy="7736205"/>
            <wp:effectExtent l="0" t="0" r="44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6755" cy="773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4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2025-07-29T05:16:48Z</dcterms:created>
  <dc:creator>32757</dc:creator>
  <cp:lastModifiedBy>Debuff</cp:lastModifiedBy>
  <dcterms:modified xsi:type="dcterms:W3CDTF">2025-07-29T05:16:57Z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eyJoZGlkIjoiNDAxYzAzZjkwMTc0MjY4NDI0MTlmMmI3YzFmMzFiMGEiLCJ1c2VySWQiOiI0MjU3OTg3NjUifQ==</vt:lpwstr>
  </property>
  <property fmtid="{D5CDD505-2E9C-101B-9397-08002B2CF9AE}" pid="4" name="ICV">
    <vt:lpwstr>F166497DD27241D598FD67CCD36CCF7A_12</vt:lpwstr>
  </property>
</Properties>
</file>