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2E90">
      <w:r>
        <w:drawing>
          <wp:inline distT="0" distB="0" distL="114300" distR="114300">
            <wp:extent cx="5271135" cy="666750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A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2026-01-07T06:44:06Z</dcterms:created>
  <dc:creator>chuji</dc:creator>
  <cp:lastModifiedBy>啥人啥命</cp:lastModifiedBy>
  <dcterms:modified xsi:type="dcterms:W3CDTF">2026-01-07T06:45:48Z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eyJoZGlkIjoiODc0YzAwMGM0ODg3NmIwMTdiNGU1MmZiYTQ1NjE4OWEiLCJ1c2VySWQiOiIzMDI0NTEyMjAifQ==</vt:lpwstr>
  </property>
  <property fmtid="{D5CDD505-2E9C-101B-9397-08002B2CF9AE}" pid="4" name="ICV">
    <vt:lpwstr>21F9CE5B6BEE417C84B94F8A024E759D_12</vt:lpwstr>
  </property>
</Properties>
</file>