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26" w:rsidRDefault="001A1CAB">
      <w:r>
        <w:rPr>
          <w:noProof/>
        </w:rPr>
        <w:drawing>
          <wp:inline distT="0" distB="0" distL="0" distR="0" wp14:anchorId="36784F8D" wp14:editId="7EABAD31">
            <wp:extent cx="5274310" cy="5558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AB" w:rsidRDefault="001A1CAB" w:rsidP="001A1CAB">
      <w:r>
        <w:separator/>
      </w:r>
    </w:p>
  </w:endnote>
  <w:endnote w:type="continuationSeparator" w:id="0">
    <w:p w:rsidR="001A1CAB" w:rsidRDefault="001A1CAB" w:rsidP="001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AB" w:rsidRDefault="001A1CAB" w:rsidP="001A1CAB">
      <w:r>
        <w:separator/>
      </w:r>
    </w:p>
  </w:footnote>
  <w:footnote w:type="continuationSeparator" w:id="0">
    <w:p w:rsidR="001A1CAB" w:rsidRDefault="001A1CAB" w:rsidP="001A1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E8"/>
    <w:rsid w:val="00165CE8"/>
    <w:rsid w:val="001A1CAB"/>
    <w:rsid w:val="008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277AE94-5A8E-42C8-9FA2-2C59D5F6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C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C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刘雪菲</dc:creator>
  <cp:keywords/>
  <dc:description/>
  <cp:lastModifiedBy>刘雪菲</cp:lastModifiedBy>
  <cp:revision>2</cp:revision>
  <dcterms:created xsi:type="dcterms:W3CDTF">2026-08-20T06:10:00Z</dcterms:created>
  <dcterms:modified xsi:type="dcterms:W3CDTF">2026-08-20T06:10:00Z</dcterms:modified>
</cp:coreProperties>
</file>