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79" w:rsidRPr="00697379" w:rsidRDefault="00697379" w:rsidP="00697379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中国音乐学院</w:t>
      </w:r>
    </w:p>
    <w:p w:rsidR="007875DB" w:rsidRDefault="00697379" w:rsidP="00697379">
      <w:pPr>
        <w:pStyle w:val="a6"/>
        <w:spacing w:line="420" w:lineRule="atLeast"/>
        <w:jc w:val="center"/>
      </w:pP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人才培养质量建设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本科生培养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在希望的田野上（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）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697379">
        <w:rPr>
          <w:rFonts w:ascii="simhei" w:hAnsi="simhei" w:hint="eastAsia"/>
          <w:b/>
          <w:bCs/>
          <w:color w:val="000000"/>
          <w:sz w:val="36"/>
          <w:szCs w:val="36"/>
        </w:rPr>
        <w:t>录音录像照相项目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bookmarkStart w:id="0" w:name="_GoBack"/>
      <w:r w:rsidR="00697379" w:rsidRPr="003A12FD">
        <w:rPr>
          <w:rFonts w:hint="eastAsia"/>
        </w:rPr>
        <w:t>中国音乐学院人才培养质量建设-本科生培养-在希望的田野上（17）-录音录像照相项目</w:t>
      </w:r>
      <w:bookmarkEnd w:id="0"/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697379" w:rsidRPr="003A12FD">
        <w:rPr>
          <w:bCs/>
        </w:rPr>
        <w:t>XHTC-FW-2017-0378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52B54" w:rsidRPr="00552B54" w:rsidRDefault="00552B54" w:rsidP="00552B54">
      <w:pPr>
        <w:pStyle w:val="a6"/>
        <w:rPr>
          <w:rFonts w:eastAsiaTheme="minorEastAsia"/>
        </w:rPr>
      </w:pPr>
      <w:r w:rsidRPr="00552B54">
        <w:rPr>
          <w:rFonts w:eastAsiaTheme="minorEastAsia" w:hint="eastAsia"/>
        </w:rPr>
        <w:t>采购单位：中国音乐学院</w:t>
      </w:r>
    </w:p>
    <w:p w:rsidR="00552B54" w:rsidRPr="00552B54" w:rsidRDefault="00552B54" w:rsidP="00552B54">
      <w:pPr>
        <w:pStyle w:val="a6"/>
        <w:rPr>
          <w:rFonts w:eastAsiaTheme="minorEastAsia"/>
        </w:rPr>
      </w:pPr>
      <w:r w:rsidRPr="00552B54">
        <w:rPr>
          <w:rFonts w:eastAsiaTheme="minorEastAsia" w:hint="eastAsia"/>
        </w:rPr>
        <w:t>采购单位地址：北京市朝阳区安翔路1号</w:t>
      </w:r>
    </w:p>
    <w:p w:rsidR="00552B54" w:rsidRDefault="00552B54" w:rsidP="00552B54">
      <w:pPr>
        <w:pStyle w:val="a6"/>
        <w:rPr>
          <w:rFonts w:eastAsiaTheme="minorEastAsia"/>
        </w:rPr>
      </w:pPr>
      <w:r w:rsidRPr="00552B54">
        <w:rPr>
          <w:rFonts w:eastAsiaTheme="minorEastAsia" w:hint="eastAsia"/>
        </w:rPr>
        <w:t>采购单位联系方式：刘老师 010-64887669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7875DB" w:rsidRDefault="007875DB" w:rsidP="000A75C4">
      <w:pPr>
        <w:pStyle w:val="a6"/>
      </w:pPr>
      <w:r>
        <w:rPr>
          <w:rFonts w:hint="eastAsia"/>
        </w:rPr>
        <w:t>代理机构：新华招标有限公司</w:t>
      </w:r>
    </w:p>
    <w:p w:rsidR="007875DB" w:rsidRDefault="007875DB" w:rsidP="000A75C4">
      <w:pPr>
        <w:pStyle w:val="a6"/>
      </w:pPr>
      <w:r>
        <w:rPr>
          <w:rFonts w:hint="eastAsia"/>
        </w:rPr>
        <w:t>代理机构联系人：张际阳 010-63905972</w:t>
      </w:r>
    </w:p>
    <w:p w:rsidR="007875DB" w:rsidRDefault="007875DB" w:rsidP="000A75C4">
      <w:pPr>
        <w:pStyle w:val="a6"/>
      </w:pPr>
      <w:r>
        <w:rPr>
          <w:rFonts w:hint="eastAsia"/>
        </w:rPr>
        <w:t>代理机构地址： 北京市丰台区菜户营东街甲88号鹏润家园豪苑B座30层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697379" w:rsidRPr="00697379">
        <w:rPr>
          <w:rFonts w:ascii="宋体" w:hAnsi="宋体" w:cs="楷体_GB2312" w:hint="eastAsia"/>
          <w:kern w:val="0"/>
          <w:sz w:val="24"/>
          <w:szCs w:val="24"/>
        </w:rPr>
        <w:t>2017年8月4日 10:00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697379">
        <w:rPr>
          <w:rFonts w:ascii="宋体" w:hAnsi="宋体" w:cs="宋体" w:hint="eastAsia"/>
          <w:kern w:val="0"/>
          <w:sz w:val="24"/>
          <w:szCs w:val="24"/>
        </w:rPr>
        <w:t>18</w:t>
      </w:r>
      <w:r w:rsidRPr="00E675E3">
        <w:rPr>
          <w:rFonts w:ascii="宋体" w:eastAsia="宋体" w:hAnsi="宋体" w:hint="eastAsia"/>
          <w:sz w:val="24"/>
          <w:szCs w:val="24"/>
        </w:rPr>
        <w:t>万元（人民币）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697379" w:rsidRPr="003A12FD">
        <w:rPr>
          <w:rFonts w:ascii="宋体" w:hAnsi="宋体" w:cs="宋体"/>
          <w:bCs/>
          <w:kern w:val="0"/>
          <w:sz w:val="24"/>
          <w:szCs w:val="24"/>
        </w:rPr>
        <w:t>XHTC-FW-2017-0378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697379" w:rsidRPr="003A12FD">
        <w:rPr>
          <w:rFonts w:ascii="宋体" w:hAnsi="宋体" w:cs="宋体" w:hint="eastAsia"/>
          <w:kern w:val="0"/>
          <w:sz w:val="24"/>
          <w:szCs w:val="24"/>
        </w:rPr>
        <w:t>中国音乐学院人才培养质量建设-本科生培养-在希望的田野上（17）-录音录像照相项目</w:t>
      </w:r>
    </w:p>
    <w:p w:rsidR="002042A3" w:rsidRPr="00E675E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697379" w:rsidRPr="00331C2B">
        <w:rPr>
          <w:rFonts w:ascii="宋体" w:hAnsi="宋体" w:hint="eastAsia"/>
          <w:sz w:val="24"/>
        </w:rPr>
        <w:t>北京</w:t>
      </w:r>
      <w:r w:rsidR="00697379" w:rsidRPr="00331C2B">
        <w:rPr>
          <w:rFonts w:ascii="宋体" w:hAnsi="宋体"/>
          <w:sz w:val="24"/>
        </w:rPr>
        <w:t>风华国韵文化有限公司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697379" w:rsidRPr="00331C2B">
        <w:rPr>
          <w:rFonts w:ascii="宋体" w:hAnsi="宋体"/>
          <w:sz w:val="24"/>
        </w:rPr>
        <w:t>17.6</w:t>
      </w:r>
      <w:r w:rsidR="00552B54" w:rsidRPr="00552B54">
        <w:rPr>
          <w:rFonts w:ascii="宋体" w:hAnsi="宋体" w:hint="eastAsia"/>
          <w:bCs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Pr="00E675E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675E3">
        <w:rPr>
          <w:rFonts w:ascii="宋体" w:eastAsia="宋体" w:hAnsi="宋体" w:hint="eastAsia"/>
          <w:sz w:val="24"/>
          <w:szCs w:val="24"/>
        </w:rPr>
        <w:t>2017-0</w:t>
      </w:r>
      <w:r w:rsidR="00697379">
        <w:rPr>
          <w:rFonts w:ascii="宋体" w:eastAsia="宋体" w:hAnsi="宋体"/>
          <w:sz w:val="24"/>
          <w:szCs w:val="24"/>
        </w:rPr>
        <w:t>9</w:t>
      </w:r>
      <w:r w:rsidRPr="00E675E3">
        <w:rPr>
          <w:rFonts w:ascii="宋体" w:eastAsia="宋体" w:hAnsi="宋体" w:hint="eastAsia"/>
          <w:sz w:val="24"/>
          <w:szCs w:val="24"/>
        </w:rPr>
        <w:t>-</w:t>
      </w:r>
      <w:r w:rsidR="00697379">
        <w:rPr>
          <w:rFonts w:ascii="宋体" w:eastAsia="宋体" w:hAnsi="宋体"/>
          <w:sz w:val="24"/>
          <w:szCs w:val="24"/>
        </w:rPr>
        <w:t>01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BE6F49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675E3">
        <w:rPr>
          <w:rFonts w:ascii="宋体" w:eastAsia="宋体" w:hAnsi="宋体" w:hint="eastAsia"/>
          <w:sz w:val="24"/>
          <w:szCs w:val="24"/>
        </w:rPr>
        <w:t>2017-0</w:t>
      </w:r>
      <w:r w:rsidR="00552B54">
        <w:rPr>
          <w:rFonts w:ascii="宋体" w:eastAsia="宋体" w:hAnsi="宋体"/>
          <w:sz w:val="24"/>
          <w:szCs w:val="24"/>
        </w:rPr>
        <w:t>9</w:t>
      </w:r>
      <w:r w:rsidR="002042A3" w:rsidRPr="00E675E3">
        <w:rPr>
          <w:rFonts w:ascii="宋体" w:eastAsia="宋体" w:hAnsi="宋体" w:hint="eastAsia"/>
          <w:sz w:val="24"/>
          <w:szCs w:val="24"/>
        </w:rPr>
        <w:t>-</w:t>
      </w:r>
      <w:r w:rsidR="00697379">
        <w:rPr>
          <w:rFonts w:ascii="宋体" w:eastAsia="宋体" w:hAnsi="宋体"/>
          <w:sz w:val="24"/>
          <w:szCs w:val="24"/>
        </w:rPr>
        <w:t>12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CEE0F" w16cid:durableId="1D1A28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28" w:rsidRDefault="00533F28" w:rsidP="007875DB">
      <w:r>
        <w:separator/>
      </w:r>
    </w:p>
  </w:endnote>
  <w:endnote w:type="continuationSeparator" w:id="0">
    <w:p w:rsidR="00533F28" w:rsidRDefault="00533F28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28" w:rsidRDefault="00533F28" w:rsidP="007875DB">
      <w:r>
        <w:separator/>
      </w:r>
    </w:p>
  </w:footnote>
  <w:footnote w:type="continuationSeparator" w:id="0">
    <w:p w:rsidR="00533F28" w:rsidRDefault="00533F28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61B59"/>
    <w:rsid w:val="000A75C4"/>
    <w:rsid w:val="000C1752"/>
    <w:rsid w:val="000F318A"/>
    <w:rsid w:val="000F36DB"/>
    <w:rsid w:val="00112B44"/>
    <w:rsid w:val="00131C5B"/>
    <w:rsid w:val="001566E9"/>
    <w:rsid w:val="00163C8C"/>
    <w:rsid w:val="002042A3"/>
    <w:rsid w:val="00223229"/>
    <w:rsid w:val="00272244"/>
    <w:rsid w:val="002D14DA"/>
    <w:rsid w:val="002F1C74"/>
    <w:rsid w:val="0031254B"/>
    <w:rsid w:val="00322384"/>
    <w:rsid w:val="00334F6B"/>
    <w:rsid w:val="00343C2C"/>
    <w:rsid w:val="0036316C"/>
    <w:rsid w:val="00433A4D"/>
    <w:rsid w:val="00440CF8"/>
    <w:rsid w:val="004F1675"/>
    <w:rsid w:val="004F711A"/>
    <w:rsid w:val="004F7347"/>
    <w:rsid w:val="00500F45"/>
    <w:rsid w:val="00533F28"/>
    <w:rsid w:val="00552B54"/>
    <w:rsid w:val="00573E09"/>
    <w:rsid w:val="005B0100"/>
    <w:rsid w:val="00640319"/>
    <w:rsid w:val="00697379"/>
    <w:rsid w:val="006A1139"/>
    <w:rsid w:val="006C55E8"/>
    <w:rsid w:val="006F560B"/>
    <w:rsid w:val="007032F5"/>
    <w:rsid w:val="007158C3"/>
    <w:rsid w:val="00760C7D"/>
    <w:rsid w:val="007875DB"/>
    <w:rsid w:val="008323E4"/>
    <w:rsid w:val="0083719A"/>
    <w:rsid w:val="008372D0"/>
    <w:rsid w:val="00864232"/>
    <w:rsid w:val="008F1433"/>
    <w:rsid w:val="009036F4"/>
    <w:rsid w:val="00913E66"/>
    <w:rsid w:val="00923EB9"/>
    <w:rsid w:val="00930F3E"/>
    <w:rsid w:val="009418A0"/>
    <w:rsid w:val="00975172"/>
    <w:rsid w:val="009D1DE8"/>
    <w:rsid w:val="00A12C26"/>
    <w:rsid w:val="00A363AB"/>
    <w:rsid w:val="00A431FF"/>
    <w:rsid w:val="00A538AA"/>
    <w:rsid w:val="00AB0505"/>
    <w:rsid w:val="00B01093"/>
    <w:rsid w:val="00B03EA6"/>
    <w:rsid w:val="00BE6F49"/>
    <w:rsid w:val="00BF5A6A"/>
    <w:rsid w:val="00C44CA7"/>
    <w:rsid w:val="00C74279"/>
    <w:rsid w:val="00C87299"/>
    <w:rsid w:val="00C949A9"/>
    <w:rsid w:val="00CD7FA2"/>
    <w:rsid w:val="00D43A8B"/>
    <w:rsid w:val="00D453B1"/>
    <w:rsid w:val="00D73655"/>
    <w:rsid w:val="00DA2B7F"/>
    <w:rsid w:val="00DC1226"/>
    <w:rsid w:val="00DE0CD5"/>
    <w:rsid w:val="00DF0CDA"/>
    <w:rsid w:val="00DF1F66"/>
    <w:rsid w:val="00E30A10"/>
    <w:rsid w:val="00E32757"/>
    <w:rsid w:val="00E5079B"/>
    <w:rsid w:val="00E675E3"/>
    <w:rsid w:val="00E71128"/>
    <w:rsid w:val="00EB2AA8"/>
    <w:rsid w:val="00F6677D"/>
    <w:rsid w:val="00FD6943"/>
    <w:rsid w:val="00FE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83F37-C892-46C6-A656-0E5CBF6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张思维</cp:lastModifiedBy>
  <cp:revision>2</cp:revision>
  <dcterms:created xsi:type="dcterms:W3CDTF">2017-09-12T02:22:00Z</dcterms:created>
  <dcterms:modified xsi:type="dcterms:W3CDTF">2017-09-12T02:22:00Z</dcterms:modified>
</cp:coreProperties>
</file>